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B" w:rsidRPr="00E578BB" w:rsidRDefault="003F01A7" w:rsidP="00C54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8BB">
        <w:rPr>
          <w:rFonts w:ascii="Times New Roman" w:hAnsi="Times New Roman" w:cs="Times New Roman"/>
          <w:sz w:val="28"/>
          <w:szCs w:val="28"/>
        </w:rPr>
        <w:t>Информация</w:t>
      </w:r>
    </w:p>
    <w:p w:rsidR="00C54AAB" w:rsidRDefault="003F01A7" w:rsidP="00E5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8BB">
        <w:rPr>
          <w:rFonts w:ascii="Times New Roman" w:hAnsi="Times New Roman" w:cs="Times New Roman"/>
          <w:sz w:val="28"/>
          <w:szCs w:val="28"/>
        </w:rPr>
        <w:t xml:space="preserve">о старостах </w:t>
      </w:r>
      <w:r w:rsidR="00C54AAB">
        <w:rPr>
          <w:rFonts w:ascii="Times New Roman" w:hAnsi="Times New Roman" w:cs="Times New Roman"/>
          <w:sz w:val="28"/>
          <w:szCs w:val="28"/>
        </w:rPr>
        <w:t>сельского поселения Караидельский</w:t>
      </w:r>
      <w:r w:rsidRPr="00E578B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F01A7" w:rsidRDefault="003F01A7" w:rsidP="00E5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8B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</w:p>
    <w:p w:rsidR="00E578BB" w:rsidRPr="00E578BB" w:rsidRDefault="00E578BB" w:rsidP="00E5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6" w:type="dxa"/>
        <w:tblInd w:w="-1168" w:type="dxa"/>
        <w:tblLayout w:type="fixed"/>
        <w:tblLook w:val="04A0"/>
      </w:tblPr>
      <w:tblGrid>
        <w:gridCol w:w="567"/>
        <w:gridCol w:w="2836"/>
        <w:gridCol w:w="2976"/>
        <w:gridCol w:w="2268"/>
        <w:gridCol w:w="2409"/>
      </w:tblGrid>
      <w:tr w:rsidR="00E578BB" w:rsidRPr="009C0528" w:rsidTr="003A1F75">
        <w:tc>
          <w:tcPr>
            <w:tcW w:w="567" w:type="dxa"/>
          </w:tcPr>
          <w:p w:rsidR="00E578BB" w:rsidRPr="009C0528" w:rsidRDefault="00E578BB" w:rsidP="00E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E578BB" w:rsidRPr="009C0528" w:rsidRDefault="00E578BB" w:rsidP="00E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6" w:type="dxa"/>
          </w:tcPr>
          <w:p w:rsidR="00E578BB" w:rsidRPr="009C0528" w:rsidRDefault="00E578BB" w:rsidP="00E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268" w:type="dxa"/>
          </w:tcPr>
          <w:p w:rsidR="00E578BB" w:rsidRPr="009C0528" w:rsidRDefault="00E578BB" w:rsidP="00E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409" w:type="dxa"/>
          </w:tcPr>
          <w:p w:rsidR="00E578BB" w:rsidRPr="009C0528" w:rsidRDefault="00E578BB" w:rsidP="00E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E578BB" w:rsidRPr="009C0528" w:rsidTr="003A1F75">
        <w:tc>
          <w:tcPr>
            <w:tcW w:w="567" w:type="dxa"/>
          </w:tcPr>
          <w:p w:rsidR="00E578BB" w:rsidRDefault="00E5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F75" w:rsidRPr="009C0528" w:rsidRDefault="003A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578BB" w:rsidRPr="004122FF" w:rsidRDefault="003A1F75" w:rsidP="00712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Миннуллинович</w:t>
            </w:r>
            <w:proofErr w:type="spellEnd"/>
          </w:p>
        </w:tc>
        <w:tc>
          <w:tcPr>
            <w:tcW w:w="2976" w:type="dxa"/>
          </w:tcPr>
          <w:p w:rsidR="00E578BB" w:rsidRDefault="00E578BB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="003A1F75">
              <w:rPr>
                <w:rFonts w:ascii="Times New Roman" w:hAnsi="Times New Roman" w:cs="Times New Roman"/>
                <w:bCs/>
                <w:sz w:val="28"/>
                <w:szCs w:val="28"/>
              </w:rPr>
              <w:t>Караидель</w:t>
            </w:r>
          </w:p>
          <w:p w:rsidR="003A1F75" w:rsidRPr="009C0528" w:rsidRDefault="003A1F75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(микрорайон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Багазка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578BB" w:rsidRPr="004122FF" w:rsidRDefault="009275C1" w:rsidP="00712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2409" w:type="dxa"/>
          </w:tcPr>
          <w:p w:rsidR="00E578BB" w:rsidRPr="004122FF" w:rsidRDefault="00E578BB" w:rsidP="00712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E578BB" w:rsidRPr="009C0528" w:rsidTr="003A1F75">
        <w:tc>
          <w:tcPr>
            <w:tcW w:w="567" w:type="dxa"/>
          </w:tcPr>
          <w:p w:rsidR="00E578BB" w:rsidRPr="009C0528" w:rsidRDefault="00E5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E578BB" w:rsidRPr="004122FF" w:rsidRDefault="003A1F75" w:rsidP="00A4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Файзрахмановна</w:t>
            </w:r>
            <w:proofErr w:type="spellEnd"/>
          </w:p>
        </w:tc>
        <w:tc>
          <w:tcPr>
            <w:tcW w:w="2976" w:type="dxa"/>
          </w:tcPr>
          <w:p w:rsidR="00E578BB" w:rsidRDefault="00E578BB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3A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Караидель</w:t>
            </w:r>
          </w:p>
          <w:p w:rsidR="003A1F75" w:rsidRPr="009C0528" w:rsidRDefault="003A1F75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(микрорайон Молодёжный)</w:t>
            </w:r>
          </w:p>
        </w:tc>
        <w:tc>
          <w:tcPr>
            <w:tcW w:w="2268" w:type="dxa"/>
          </w:tcPr>
          <w:p w:rsidR="00E578BB" w:rsidRPr="004122FF" w:rsidRDefault="009275C1" w:rsidP="00A41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2409" w:type="dxa"/>
          </w:tcPr>
          <w:p w:rsidR="00E578BB" w:rsidRDefault="00E578BB"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E578BB" w:rsidRPr="009C0528" w:rsidTr="003A1F75">
        <w:tc>
          <w:tcPr>
            <w:tcW w:w="567" w:type="dxa"/>
          </w:tcPr>
          <w:p w:rsidR="00E578BB" w:rsidRPr="009C0528" w:rsidRDefault="00E5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E578BB" w:rsidRPr="009C0528" w:rsidRDefault="003A1F75" w:rsidP="000F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976" w:type="dxa"/>
          </w:tcPr>
          <w:p w:rsidR="00E578BB" w:rsidRPr="00E578BB" w:rsidRDefault="003A1F75" w:rsidP="001621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 Абызово</w:t>
            </w:r>
          </w:p>
        </w:tc>
        <w:tc>
          <w:tcPr>
            <w:tcW w:w="2268" w:type="dxa"/>
          </w:tcPr>
          <w:p w:rsidR="00E578BB" w:rsidRPr="009C0528" w:rsidRDefault="009275C1" w:rsidP="000F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409" w:type="dxa"/>
          </w:tcPr>
          <w:p w:rsidR="00E578BB" w:rsidRDefault="00E578BB"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E578BB" w:rsidRPr="009C0528" w:rsidTr="003A1F75">
        <w:tc>
          <w:tcPr>
            <w:tcW w:w="567" w:type="dxa"/>
          </w:tcPr>
          <w:p w:rsidR="00E578BB" w:rsidRPr="009C0528" w:rsidRDefault="00E57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E578BB" w:rsidRPr="009C0528" w:rsidRDefault="003A1F75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2976" w:type="dxa"/>
          </w:tcPr>
          <w:p w:rsidR="00E578BB" w:rsidRPr="00E578BB" w:rsidRDefault="00E578BB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8BB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3A1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Старые Багазы</w:t>
            </w:r>
          </w:p>
        </w:tc>
        <w:tc>
          <w:tcPr>
            <w:tcW w:w="2268" w:type="dxa"/>
          </w:tcPr>
          <w:p w:rsidR="00E578BB" w:rsidRPr="009C0528" w:rsidRDefault="009275C1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2409" w:type="dxa"/>
          </w:tcPr>
          <w:p w:rsidR="00E578BB" w:rsidRDefault="00E578BB"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A1F75" w:rsidRPr="009C0528" w:rsidTr="003A1F75">
        <w:tc>
          <w:tcPr>
            <w:tcW w:w="567" w:type="dxa"/>
          </w:tcPr>
          <w:p w:rsidR="003A1F75" w:rsidRPr="009C0528" w:rsidRDefault="003A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3A1F75" w:rsidRDefault="003A1F75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Габдулфаязовна</w:t>
            </w:r>
            <w:proofErr w:type="spellEnd"/>
          </w:p>
        </w:tc>
        <w:tc>
          <w:tcPr>
            <w:tcW w:w="2976" w:type="dxa"/>
          </w:tcPr>
          <w:p w:rsidR="003A1F75" w:rsidRPr="00E578BB" w:rsidRDefault="003A1F75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Нижние Балмазы</w:t>
            </w:r>
          </w:p>
        </w:tc>
        <w:tc>
          <w:tcPr>
            <w:tcW w:w="2268" w:type="dxa"/>
          </w:tcPr>
          <w:p w:rsidR="003A1F75" w:rsidRPr="009C0528" w:rsidRDefault="009275C1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409" w:type="dxa"/>
          </w:tcPr>
          <w:p w:rsidR="003A1F75" w:rsidRPr="00F916F5" w:rsidRDefault="0038029B">
            <w:pPr>
              <w:rPr>
                <w:rFonts w:ascii="Times New Roman" w:hAnsi="Times New Roman"/>
                <w:sz w:val="28"/>
                <w:szCs w:val="28"/>
              </w:rPr>
            </w:pPr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A1F75" w:rsidRPr="009C0528" w:rsidTr="003A1F75">
        <w:tc>
          <w:tcPr>
            <w:tcW w:w="567" w:type="dxa"/>
          </w:tcPr>
          <w:p w:rsidR="003A1F75" w:rsidRPr="009C0528" w:rsidRDefault="003A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3A1F75" w:rsidRDefault="003A1F75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Минилкаевич</w:t>
            </w:r>
            <w:proofErr w:type="spellEnd"/>
          </w:p>
        </w:tc>
        <w:tc>
          <w:tcPr>
            <w:tcW w:w="2976" w:type="dxa"/>
          </w:tcPr>
          <w:p w:rsidR="003A1F75" w:rsidRPr="00E578BB" w:rsidRDefault="003A1F75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Чапаш</w:t>
            </w:r>
          </w:p>
        </w:tc>
        <w:tc>
          <w:tcPr>
            <w:tcW w:w="2268" w:type="dxa"/>
          </w:tcPr>
          <w:p w:rsidR="003A1F75" w:rsidRPr="009C0528" w:rsidRDefault="009275C1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409" w:type="dxa"/>
          </w:tcPr>
          <w:p w:rsidR="003A1F75" w:rsidRPr="00F916F5" w:rsidRDefault="0038029B">
            <w:pPr>
              <w:rPr>
                <w:rFonts w:ascii="Times New Roman" w:hAnsi="Times New Roman"/>
                <w:sz w:val="28"/>
                <w:szCs w:val="28"/>
              </w:rPr>
            </w:pPr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A1F75" w:rsidRPr="009C0528" w:rsidTr="003A1F75">
        <w:tc>
          <w:tcPr>
            <w:tcW w:w="567" w:type="dxa"/>
          </w:tcPr>
          <w:p w:rsidR="003A1F75" w:rsidRPr="009C0528" w:rsidRDefault="003A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3A1F75" w:rsidRDefault="003A1F75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Насабутдинов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Аслямович</w:t>
            </w:r>
            <w:proofErr w:type="spellEnd"/>
          </w:p>
        </w:tc>
        <w:tc>
          <w:tcPr>
            <w:tcW w:w="2976" w:type="dxa"/>
          </w:tcPr>
          <w:p w:rsidR="003A1F75" w:rsidRPr="00E578BB" w:rsidRDefault="003A1F75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 Уразбахты</w:t>
            </w:r>
          </w:p>
        </w:tc>
        <w:tc>
          <w:tcPr>
            <w:tcW w:w="2268" w:type="dxa"/>
          </w:tcPr>
          <w:p w:rsidR="003A1F75" w:rsidRPr="009C0528" w:rsidRDefault="009275C1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409" w:type="dxa"/>
          </w:tcPr>
          <w:p w:rsidR="003A1F75" w:rsidRPr="00F916F5" w:rsidRDefault="0038029B">
            <w:pPr>
              <w:rPr>
                <w:rFonts w:ascii="Times New Roman" w:hAnsi="Times New Roman"/>
                <w:sz w:val="28"/>
                <w:szCs w:val="28"/>
              </w:rPr>
            </w:pPr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3A1F75" w:rsidRPr="009C0528" w:rsidTr="003A1F75">
        <w:tc>
          <w:tcPr>
            <w:tcW w:w="567" w:type="dxa"/>
          </w:tcPr>
          <w:p w:rsidR="003A1F75" w:rsidRDefault="003A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3A1F75" w:rsidRDefault="003A1F75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Занфиря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Сафаровна</w:t>
            </w:r>
            <w:proofErr w:type="spellEnd"/>
          </w:p>
        </w:tc>
        <w:tc>
          <w:tcPr>
            <w:tcW w:w="2976" w:type="dxa"/>
          </w:tcPr>
          <w:p w:rsidR="003A1F75" w:rsidRDefault="009275C1" w:rsidP="001621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3A1F75">
              <w:rPr>
                <w:rFonts w:ascii="Times New Roman" w:hAnsi="Times New Roman" w:cs="Times New Roman"/>
                <w:bCs/>
                <w:sz w:val="28"/>
                <w:szCs w:val="28"/>
              </w:rPr>
              <w:t>. Новосёлка</w:t>
            </w:r>
          </w:p>
        </w:tc>
        <w:tc>
          <w:tcPr>
            <w:tcW w:w="2268" w:type="dxa"/>
          </w:tcPr>
          <w:p w:rsidR="003A1F75" w:rsidRPr="009C0528" w:rsidRDefault="009275C1" w:rsidP="0071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409" w:type="dxa"/>
          </w:tcPr>
          <w:p w:rsidR="003A1F75" w:rsidRPr="00F916F5" w:rsidRDefault="0038029B">
            <w:pPr>
              <w:rPr>
                <w:rFonts w:ascii="Times New Roman" w:hAnsi="Times New Roman"/>
                <w:sz w:val="28"/>
                <w:szCs w:val="28"/>
              </w:rPr>
            </w:pPr>
            <w:r w:rsidRPr="00F916F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B35469" w:rsidRDefault="00B35469"/>
    <w:p w:rsidR="00E578BB" w:rsidRPr="003A1F75" w:rsidRDefault="00E578BB" w:rsidP="00E5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41D3" w:rsidRPr="00E578BB" w:rsidRDefault="00DA41D3" w:rsidP="00E20E45">
      <w:pPr>
        <w:spacing w:after="0" w:line="240" w:lineRule="auto"/>
        <w:rPr>
          <w:sz w:val="32"/>
          <w:szCs w:val="32"/>
        </w:rPr>
      </w:pPr>
    </w:p>
    <w:sectPr w:rsidR="00DA41D3" w:rsidRPr="00E578BB" w:rsidSect="000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4A5"/>
    <w:multiLevelType w:val="hybridMultilevel"/>
    <w:tmpl w:val="C43478F6"/>
    <w:lvl w:ilvl="0" w:tplc="F2B6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5469"/>
    <w:rsid w:val="00051FE6"/>
    <w:rsid w:val="00160AB0"/>
    <w:rsid w:val="00173886"/>
    <w:rsid w:val="001E5C73"/>
    <w:rsid w:val="002256A2"/>
    <w:rsid w:val="00280075"/>
    <w:rsid w:val="00314878"/>
    <w:rsid w:val="00315A62"/>
    <w:rsid w:val="003221F6"/>
    <w:rsid w:val="00371CE2"/>
    <w:rsid w:val="0038029B"/>
    <w:rsid w:val="00381F45"/>
    <w:rsid w:val="003A1F75"/>
    <w:rsid w:val="003A29A8"/>
    <w:rsid w:val="003D5B8E"/>
    <w:rsid w:val="003F01A7"/>
    <w:rsid w:val="003F0D6F"/>
    <w:rsid w:val="005013D9"/>
    <w:rsid w:val="00563F55"/>
    <w:rsid w:val="00573721"/>
    <w:rsid w:val="005C6B8A"/>
    <w:rsid w:val="005F17F5"/>
    <w:rsid w:val="006735C3"/>
    <w:rsid w:val="006D0C5E"/>
    <w:rsid w:val="006E647E"/>
    <w:rsid w:val="007B73FA"/>
    <w:rsid w:val="0083081D"/>
    <w:rsid w:val="008651C7"/>
    <w:rsid w:val="00875BFC"/>
    <w:rsid w:val="008B26EF"/>
    <w:rsid w:val="00911A81"/>
    <w:rsid w:val="009275C1"/>
    <w:rsid w:val="00950C2B"/>
    <w:rsid w:val="009A13EF"/>
    <w:rsid w:val="009C0528"/>
    <w:rsid w:val="00A25BEE"/>
    <w:rsid w:val="00AA4E13"/>
    <w:rsid w:val="00AE0F31"/>
    <w:rsid w:val="00B35469"/>
    <w:rsid w:val="00B40034"/>
    <w:rsid w:val="00BC30D1"/>
    <w:rsid w:val="00C54AAB"/>
    <w:rsid w:val="00CB5270"/>
    <w:rsid w:val="00D7653A"/>
    <w:rsid w:val="00DA41D3"/>
    <w:rsid w:val="00E14CA1"/>
    <w:rsid w:val="00E20E45"/>
    <w:rsid w:val="00E578BB"/>
    <w:rsid w:val="00E60F3D"/>
    <w:rsid w:val="00E7229E"/>
    <w:rsid w:val="00E8475E"/>
    <w:rsid w:val="00E95C4F"/>
    <w:rsid w:val="00EB3FFE"/>
    <w:rsid w:val="00EB7EB8"/>
    <w:rsid w:val="00F0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20E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sovet22@outlook.ru</dc:creator>
  <cp:keywords/>
  <dc:description/>
  <cp:lastModifiedBy>Upravdelami</cp:lastModifiedBy>
  <cp:revision>34</cp:revision>
  <cp:lastPrinted>2020-08-14T06:28:00Z</cp:lastPrinted>
  <dcterms:created xsi:type="dcterms:W3CDTF">2020-07-30T03:46:00Z</dcterms:created>
  <dcterms:modified xsi:type="dcterms:W3CDTF">2020-08-14T09:26:00Z</dcterms:modified>
</cp:coreProperties>
</file>